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F78" w:rsidRDefault="00584F26" w:rsidP="00971F78">
      <w:pPr>
        <w:rPr>
          <w:b/>
          <w:sz w:val="28"/>
          <w:szCs w:val="28"/>
        </w:rPr>
      </w:pPr>
      <w:r w:rsidRPr="00584F26">
        <w:rPr>
          <w:b/>
          <w:sz w:val="28"/>
          <w:szCs w:val="28"/>
        </w:rPr>
        <w:t>U</w:t>
      </w:r>
      <w:r w:rsidR="00D879B1">
        <w:rPr>
          <w:b/>
          <w:sz w:val="28"/>
          <w:szCs w:val="28"/>
        </w:rPr>
        <w:t xml:space="preserve">M </w:t>
      </w:r>
      <w:r w:rsidR="00C77E4E">
        <w:rPr>
          <w:b/>
          <w:sz w:val="28"/>
          <w:szCs w:val="28"/>
        </w:rPr>
        <w:t>1</w:t>
      </w:r>
      <w:r w:rsidR="00971F78">
        <w:rPr>
          <w:b/>
          <w:sz w:val="28"/>
          <w:szCs w:val="28"/>
        </w:rPr>
        <w:t>3</w:t>
      </w:r>
      <w:r w:rsidR="00FB1231">
        <w:rPr>
          <w:b/>
          <w:sz w:val="28"/>
          <w:szCs w:val="28"/>
        </w:rPr>
        <w:t xml:space="preserve"> </w:t>
      </w:r>
      <w:r w:rsidR="00971F78" w:rsidRPr="00971F78">
        <w:rPr>
          <w:b/>
          <w:i/>
          <w:sz w:val="28"/>
          <w:szCs w:val="28"/>
        </w:rPr>
        <w:t>Kugellager</w:t>
      </w:r>
    </w:p>
    <w:p w:rsidR="00971F78" w:rsidRDefault="008B636B" w:rsidP="00971F78">
      <w:r>
        <w:t xml:space="preserve">Zur Wiederholung des Stoffes </w:t>
      </w:r>
      <w:r w:rsidR="00971F78">
        <w:t xml:space="preserve">stellen sich die </w:t>
      </w:r>
      <w:proofErr w:type="spellStart"/>
      <w:r w:rsidR="00971F78">
        <w:t>SchülerInnen</w:t>
      </w:r>
      <w:proofErr w:type="spellEnd"/>
      <w:r w:rsidR="00971F78">
        <w:t xml:space="preserve"> in 2 Kreisen einander zugewandt auf. </w:t>
      </w:r>
    </w:p>
    <w:p w:rsidR="00971F78" w:rsidRDefault="00971F78" w:rsidP="00971F78">
      <w:r>
        <w:t xml:space="preserve">Die </w:t>
      </w:r>
      <w:proofErr w:type="spellStart"/>
      <w:r>
        <w:t>SchülerInnen</w:t>
      </w:r>
      <w:proofErr w:type="spellEnd"/>
      <w:r>
        <w:t xml:space="preserve"> des äußeren Kreises beginnen nun Ihrem Gegenüber zu 3 zum Thema gestellten Fragen (werden von der </w:t>
      </w:r>
      <w:proofErr w:type="spellStart"/>
      <w:r>
        <w:t>LehrerIn</w:t>
      </w:r>
      <w:proofErr w:type="spellEnd"/>
      <w:r>
        <w:t xml:space="preserve"> auf die Tafel geschrieben) Antworten zu geben.</w:t>
      </w:r>
    </w:p>
    <w:p w:rsidR="00971F78" w:rsidRDefault="00971F78" w:rsidP="00971F78">
      <w:r>
        <w:t>Nach einer gewissen Zeit (z.B. 3 Minuten) wird gewechselt.</w:t>
      </w:r>
    </w:p>
    <w:p w:rsidR="00971F78" w:rsidRDefault="00971F78" w:rsidP="00971F78">
      <w:r>
        <w:t xml:space="preserve">Nach wieder 3 Minuten bewegt sich der äußere Kreis um 3 Personen nach rechts, der Austausch wird wiederholt. Danach nach Belieben noch ein oder </w:t>
      </w:r>
      <w:proofErr w:type="gramStart"/>
      <w:r>
        <w:t>2 mal</w:t>
      </w:r>
      <w:proofErr w:type="gramEnd"/>
      <w:r>
        <w:t xml:space="preserve"> wechseln.</w:t>
      </w:r>
    </w:p>
    <w:p w:rsidR="00971F78" w:rsidRDefault="00971F78" w:rsidP="00971F78">
      <w:r>
        <w:t>Ziel: Dadurch, dass mehrere Male die gleichen Fragen beantwortet werden, wird die Fehlerquote verringert, durch das Erklären und Beantworten der Fragen für einen Mitschüler wird die Antwort öfter wiederholt und damit verbessert sich das Wissen.</w:t>
      </w:r>
    </w:p>
    <w:p w:rsidR="00971F78" w:rsidRDefault="00971F78" w:rsidP="00971F78">
      <w:r>
        <w:t>Hier könnte man Selbstreflexion zum Thema zur Leistungsfeststellung heranziehen.</w:t>
      </w:r>
    </w:p>
    <w:p w:rsidR="00971F78" w:rsidRDefault="00971F78" w:rsidP="00971F78"/>
    <w:p w:rsidR="00971F78" w:rsidRDefault="00971F78" w:rsidP="00971F78"/>
    <w:p w:rsidR="00971F78" w:rsidRDefault="00971F78" w:rsidP="00971F78"/>
    <w:p w:rsidR="008B636B" w:rsidRDefault="008B636B" w:rsidP="003A4A2D">
      <w:pPr>
        <w:jc w:val="both"/>
      </w:pPr>
    </w:p>
    <w:sectPr w:rsidR="008B636B" w:rsidSect="00934ED6">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compat/>
  <w:rsids>
    <w:rsidRoot w:val="0091330D"/>
    <w:rsid w:val="000E3553"/>
    <w:rsid w:val="0020560E"/>
    <w:rsid w:val="0022378A"/>
    <w:rsid w:val="003333B3"/>
    <w:rsid w:val="003A4A2D"/>
    <w:rsid w:val="003B29AA"/>
    <w:rsid w:val="003F4D07"/>
    <w:rsid w:val="00432CF1"/>
    <w:rsid w:val="005033DD"/>
    <w:rsid w:val="00522C4F"/>
    <w:rsid w:val="00584F26"/>
    <w:rsid w:val="006957A5"/>
    <w:rsid w:val="00716A73"/>
    <w:rsid w:val="007E3A83"/>
    <w:rsid w:val="008146DC"/>
    <w:rsid w:val="008B636B"/>
    <w:rsid w:val="0091330D"/>
    <w:rsid w:val="00934ED6"/>
    <w:rsid w:val="00957368"/>
    <w:rsid w:val="00964D0E"/>
    <w:rsid w:val="00971F78"/>
    <w:rsid w:val="00A37A87"/>
    <w:rsid w:val="00A56BC2"/>
    <w:rsid w:val="00A7401B"/>
    <w:rsid w:val="00C00B7A"/>
    <w:rsid w:val="00C752D8"/>
    <w:rsid w:val="00C77E4E"/>
    <w:rsid w:val="00D879B1"/>
    <w:rsid w:val="00D94338"/>
    <w:rsid w:val="00DC2902"/>
    <w:rsid w:val="00DD05FF"/>
    <w:rsid w:val="00FB1231"/>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34ED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720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Monika</cp:lastModifiedBy>
  <cp:revision>3</cp:revision>
  <dcterms:created xsi:type="dcterms:W3CDTF">2011-05-29T18:43:00Z</dcterms:created>
  <dcterms:modified xsi:type="dcterms:W3CDTF">2011-05-29T18:43:00Z</dcterms:modified>
</cp:coreProperties>
</file>